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39B92" w14:textId="46CA79E8" w:rsidR="009D6642" w:rsidRPr="0092245E" w:rsidRDefault="009D6642" w:rsidP="0092245E">
      <w:pPr>
        <w:pStyle w:val="NormalWeb"/>
        <w:spacing w:line="276" w:lineRule="auto"/>
      </w:pPr>
      <w:r w:rsidRPr="20EC30FB">
        <w:rPr>
          <w:rFonts w:ascii="Arial" w:hAnsi="Arial" w:cs="Arial"/>
        </w:rPr>
        <w:t xml:space="preserve"> </w:t>
      </w:r>
      <w:r w:rsidR="4FB8C8AF">
        <w:rPr>
          <w:noProof/>
          <w:color w:val="2B579A"/>
          <w:shd w:val="clear" w:color="auto" w:fill="E6E6E6"/>
        </w:rPr>
        <w:drawing>
          <wp:inline distT="0" distB="0" distL="0" distR="0" wp14:anchorId="3ABE6293" wp14:editId="7FA58C23">
            <wp:extent cx="5509684" cy="4185240"/>
            <wp:effectExtent l="76200" t="76200" r="129540" b="139700"/>
            <wp:docPr id="903595037" name="Picture 903595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684" cy="41852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AE4F0E" w14:textId="12892363" w:rsidR="009D6642" w:rsidRDefault="000E1FC8" w:rsidP="000A63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D</w:t>
      </w:r>
      <w:r w:rsidR="000A630C">
        <w:rPr>
          <w:rFonts w:ascii="Arial" w:hAnsi="Arial" w:cs="Arial"/>
          <w:i/>
          <w:iCs/>
        </w:rPr>
        <w:t xml:space="preserve">etail of the districts of </w:t>
      </w:r>
      <w:proofErr w:type="spellStart"/>
      <w:r w:rsidR="009D6642" w:rsidRPr="000A630C">
        <w:rPr>
          <w:rFonts w:ascii="Arial" w:hAnsi="Arial" w:cs="Arial"/>
          <w:i/>
          <w:iCs/>
        </w:rPr>
        <w:t>Nimroz</w:t>
      </w:r>
      <w:proofErr w:type="spellEnd"/>
      <w:r w:rsidR="009D6642" w:rsidRPr="000A630C">
        <w:rPr>
          <w:rFonts w:ascii="Arial" w:hAnsi="Arial" w:cs="Arial"/>
          <w:i/>
          <w:iCs/>
        </w:rPr>
        <w:t xml:space="preserve"> Province</w:t>
      </w:r>
    </w:p>
    <w:p w14:paraId="3B11E245" w14:textId="707698BF" w:rsidR="000A630C" w:rsidRDefault="000A630C" w:rsidP="0092245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B54FC5B" wp14:editId="3A162338">
            <wp:extent cx="5637806" cy="3467100"/>
            <wp:effectExtent l="76200" t="76200" r="134620" b="133350"/>
            <wp:docPr id="90388978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882" cy="346837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8184B2A" w14:textId="57183E47" w:rsidR="000A630C" w:rsidRDefault="000E1FC8" w:rsidP="000A63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D</w:t>
      </w:r>
      <w:r w:rsidR="000A630C">
        <w:rPr>
          <w:rFonts w:ascii="Arial" w:hAnsi="Arial" w:cs="Arial"/>
          <w:i/>
          <w:iCs/>
        </w:rPr>
        <w:t>etail of the districts of Farah</w:t>
      </w:r>
      <w:r w:rsidR="000A630C" w:rsidRPr="000A630C">
        <w:rPr>
          <w:rFonts w:ascii="Arial" w:hAnsi="Arial" w:cs="Arial"/>
          <w:i/>
          <w:iCs/>
        </w:rPr>
        <w:t xml:space="preserve"> Province</w:t>
      </w:r>
    </w:p>
    <w:p w14:paraId="11528993" w14:textId="77777777" w:rsidR="00526CBA" w:rsidRPr="0092245E" w:rsidRDefault="00526CBA" w:rsidP="0092245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6749935" w14:textId="77777777" w:rsidR="00526CBA" w:rsidRPr="0092245E" w:rsidRDefault="00526CBA" w:rsidP="0092245E">
      <w:pPr>
        <w:pStyle w:val="NormalWeb"/>
        <w:spacing w:line="276" w:lineRule="auto"/>
        <w:jc w:val="both"/>
        <w:rPr>
          <w:rFonts w:ascii="Arial" w:hAnsi="Arial" w:cs="Arial"/>
        </w:rPr>
      </w:pPr>
      <w:r w:rsidRPr="0092245E">
        <w:rPr>
          <w:rFonts w:ascii="Arial" w:hAnsi="Arial" w:cs="Arial"/>
          <w:noProof/>
          <w:color w:val="2B579A"/>
          <w:shd w:val="clear" w:color="auto" w:fill="E6E6E6"/>
        </w:rPr>
        <w:drawing>
          <wp:inline distT="0" distB="0" distL="0" distR="0" wp14:anchorId="29E09743" wp14:editId="0B92419F">
            <wp:extent cx="4759523" cy="3384550"/>
            <wp:effectExtent l="0" t="0" r="3175" b="6350"/>
            <wp:docPr id="5060333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339" cy="339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8DEA2" w14:textId="581A1996" w:rsidR="4A99B266" w:rsidRPr="00FA5290" w:rsidRDefault="004B7CB3" w:rsidP="00FA529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</w:rPr>
      </w:pPr>
      <w:r w:rsidRPr="00110BF8">
        <w:rPr>
          <w:rFonts w:ascii="Arial" w:hAnsi="Arial" w:cs="Arial"/>
          <w:i/>
          <w:iCs/>
        </w:rPr>
        <w:t>River Basins of Afghanistan</w:t>
      </w:r>
    </w:p>
    <w:sectPr w:rsidR="4A99B266" w:rsidRPr="00FA5290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F861C" w14:textId="77777777" w:rsidR="00687455" w:rsidRDefault="00687455" w:rsidP="00296E91">
      <w:pPr>
        <w:spacing w:after="0" w:line="240" w:lineRule="auto"/>
      </w:pPr>
      <w:r>
        <w:separator/>
      </w:r>
    </w:p>
  </w:endnote>
  <w:endnote w:type="continuationSeparator" w:id="0">
    <w:p w14:paraId="494A3F7C" w14:textId="77777777" w:rsidR="00687455" w:rsidRDefault="00687455" w:rsidP="00296E91">
      <w:pPr>
        <w:spacing w:after="0" w:line="240" w:lineRule="auto"/>
      </w:pPr>
      <w:r>
        <w:continuationSeparator/>
      </w:r>
    </w:p>
  </w:endnote>
  <w:endnote w:type="continuationNotice" w:id="1">
    <w:p w14:paraId="7ABC9A27" w14:textId="77777777" w:rsidR="00687455" w:rsidRDefault="006874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8059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959C25" w14:textId="0EF15F07" w:rsidR="00296E91" w:rsidRDefault="00296E91">
        <w:pPr>
          <w:pStyle w:val="Pieddepage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27429A03" w14:textId="77777777" w:rsidR="00296E91" w:rsidRDefault="00296E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CCF1B" w14:textId="77777777" w:rsidR="00687455" w:rsidRDefault="00687455" w:rsidP="00296E91">
      <w:pPr>
        <w:spacing w:after="0" w:line="240" w:lineRule="auto"/>
      </w:pPr>
      <w:r>
        <w:separator/>
      </w:r>
    </w:p>
  </w:footnote>
  <w:footnote w:type="continuationSeparator" w:id="0">
    <w:p w14:paraId="21F1B17B" w14:textId="77777777" w:rsidR="00687455" w:rsidRDefault="00687455" w:rsidP="00296E91">
      <w:pPr>
        <w:spacing w:after="0" w:line="240" w:lineRule="auto"/>
      </w:pPr>
      <w:r>
        <w:continuationSeparator/>
      </w:r>
    </w:p>
  </w:footnote>
  <w:footnote w:type="continuationNotice" w:id="1">
    <w:p w14:paraId="3B213B15" w14:textId="77777777" w:rsidR="00687455" w:rsidRDefault="00687455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zfYWvKSes/vxX" int2:id="6Aa2fXk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6F74"/>
    <w:multiLevelType w:val="hybridMultilevel"/>
    <w:tmpl w:val="5D808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861EC"/>
    <w:multiLevelType w:val="hybridMultilevel"/>
    <w:tmpl w:val="C31EEAA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C62871"/>
    <w:multiLevelType w:val="hybridMultilevel"/>
    <w:tmpl w:val="CFD0F4DA"/>
    <w:lvl w:ilvl="0" w:tplc="2F26147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E3C57"/>
    <w:multiLevelType w:val="hybridMultilevel"/>
    <w:tmpl w:val="06B49B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77945"/>
    <w:multiLevelType w:val="hybridMultilevel"/>
    <w:tmpl w:val="18FCC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40374"/>
    <w:multiLevelType w:val="multilevel"/>
    <w:tmpl w:val="13FE4F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172988"/>
    <w:multiLevelType w:val="hybridMultilevel"/>
    <w:tmpl w:val="27425674"/>
    <w:lvl w:ilvl="0" w:tplc="57F267D0">
      <w:numFmt w:val="bullet"/>
      <w:lvlText w:val="•"/>
      <w:lvlJc w:val="left"/>
      <w:pPr>
        <w:ind w:left="720" w:hanging="720"/>
      </w:pPr>
      <w:rPr>
        <w:rFonts w:ascii="Roboto Light" w:eastAsia="Roboto Light" w:hAnsi="Roboto Light" w:cs="Roboto Ligh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E9F1CA"/>
    <w:multiLevelType w:val="hybridMultilevel"/>
    <w:tmpl w:val="FFFFFFFF"/>
    <w:lvl w:ilvl="0" w:tplc="09102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B281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147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E7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ECF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CC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DC0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6C7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3861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644ED"/>
    <w:multiLevelType w:val="hybridMultilevel"/>
    <w:tmpl w:val="0BDEAA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58768"/>
    <w:multiLevelType w:val="hybridMultilevel"/>
    <w:tmpl w:val="FFFFFFFF"/>
    <w:lvl w:ilvl="0" w:tplc="ADBA6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0AB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C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4C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90F8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E44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2475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A08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C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75F98"/>
    <w:multiLevelType w:val="hybridMultilevel"/>
    <w:tmpl w:val="2DCA1E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BF805"/>
    <w:multiLevelType w:val="hybridMultilevel"/>
    <w:tmpl w:val="FFFFFFFF"/>
    <w:lvl w:ilvl="0" w:tplc="B7863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6C5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093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EE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826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FAC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82A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34E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85BC8"/>
    <w:multiLevelType w:val="hybridMultilevel"/>
    <w:tmpl w:val="991C2C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44157"/>
    <w:multiLevelType w:val="hybridMultilevel"/>
    <w:tmpl w:val="4D16D17C"/>
    <w:lvl w:ilvl="0" w:tplc="BDBECFB8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4FBA"/>
    <w:multiLevelType w:val="hybridMultilevel"/>
    <w:tmpl w:val="CFC68D5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F193D"/>
    <w:multiLevelType w:val="hybridMultilevel"/>
    <w:tmpl w:val="E88A81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F6756"/>
    <w:multiLevelType w:val="hybridMultilevel"/>
    <w:tmpl w:val="7E7CDEB0"/>
    <w:lvl w:ilvl="0" w:tplc="04090009">
      <w:start w:val="1"/>
      <w:numFmt w:val="bullet"/>
      <w:lvlText w:val="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4C0D4A95"/>
    <w:multiLevelType w:val="hybridMultilevel"/>
    <w:tmpl w:val="EBBE9A4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1F57415"/>
    <w:multiLevelType w:val="hybridMultilevel"/>
    <w:tmpl w:val="14B6F7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F6B53"/>
    <w:multiLevelType w:val="hybridMultilevel"/>
    <w:tmpl w:val="14B6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0835C"/>
    <w:multiLevelType w:val="hybridMultilevel"/>
    <w:tmpl w:val="FFFFFFFF"/>
    <w:lvl w:ilvl="0" w:tplc="56881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E0B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9CB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606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88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053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AA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C25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2A3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B0100"/>
    <w:multiLevelType w:val="hybridMultilevel"/>
    <w:tmpl w:val="EE70D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2396F"/>
    <w:multiLevelType w:val="hybridMultilevel"/>
    <w:tmpl w:val="2BF0E4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71B50"/>
    <w:multiLevelType w:val="hybridMultilevel"/>
    <w:tmpl w:val="F8BA8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40A6551"/>
    <w:multiLevelType w:val="multilevel"/>
    <w:tmpl w:val="45C8891E"/>
    <w:lvl w:ilvl="0">
      <w:start w:val="5"/>
      <w:numFmt w:val="decimal"/>
      <w:lvlText w:val="%1"/>
      <w:lvlJc w:val="left"/>
      <w:pPr>
        <w:ind w:left="588" w:hanging="58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8" w:hanging="58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45510A"/>
    <w:multiLevelType w:val="hybridMultilevel"/>
    <w:tmpl w:val="68A63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F05D8"/>
    <w:multiLevelType w:val="hybridMultilevel"/>
    <w:tmpl w:val="56F68EC0"/>
    <w:lvl w:ilvl="0" w:tplc="2F483540">
      <w:start w:val="1"/>
      <w:numFmt w:val="lowerRoman"/>
      <w:lvlText w:val="%1."/>
      <w:lvlJc w:val="left"/>
      <w:pPr>
        <w:ind w:left="105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 w15:restartNumberingAfterBreak="0">
    <w:nsid w:val="7F6E64F2"/>
    <w:multiLevelType w:val="hybridMultilevel"/>
    <w:tmpl w:val="BEAC85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378734">
    <w:abstractNumId w:val="7"/>
  </w:num>
  <w:num w:numId="2" w16cid:durableId="2067679099">
    <w:abstractNumId w:val="11"/>
  </w:num>
  <w:num w:numId="3" w16cid:durableId="999314997">
    <w:abstractNumId w:val="20"/>
  </w:num>
  <w:num w:numId="4" w16cid:durableId="1434741069">
    <w:abstractNumId w:val="9"/>
  </w:num>
  <w:num w:numId="5" w16cid:durableId="1217811881">
    <w:abstractNumId w:val="23"/>
  </w:num>
  <w:num w:numId="6" w16cid:durableId="82142549">
    <w:abstractNumId w:val="8"/>
  </w:num>
  <w:num w:numId="7" w16cid:durableId="2009364476">
    <w:abstractNumId w:val="16"/>
  </w:num>
  <w:num w:numId="8" w16cid:durableId="2096128915">
    <w:abstractNumId w:val="17"/>
  </w:num>
  <w:num w:numId="9" w16cid:durableId="324826460">
    <w:abstractNumId w:val="27"/>
  </w:num>
  <w:num w:numId="10" w16cid:durableId="2008559051">
    <w:abstractNumId w:val="14"/>
  </w:num>
  <w:num w:numId="11" w16cid:durableId="727803361">
    <w:abstractNumId w:val="4"/>
  </w:num>
  <w:num w:numId="12" w16cid:durableId="1818499278">
    <w:abstractNumId w:val="24"/>
  </w:num>
  <w:num w:numId="13" w16cid:durableId="1148470826">
    <w:abstractNumId w:val="12"/>
  </w:num>
  <w:num w:numId="14" w16cid:durableId="2018654948">
    <w:abstractNumId w:val="22"/>
  </w:num>
  <w:num w:numId="15" w16cid:durableId="321661717">
    <w:abstractNumId w:val="6"/>
  </w:num>
  <w:num w:numId="16" w16cid:durableId="1534924887">
    <w:abstractNumId w:val="6"/>
  </w:num>
  <w:num w:numId="17" w16cid:durableId="691345579">
    <w:abstractNumId w:val="19"/>
  </w:num>
  <w:num w:numId="18" w16cid:durableId="701636183">
    <w:abstractNumId w:val="18"/>
  </w:num>
  <w:num w:numId="19" w16cid:durableId="738291745">
    <w:abstractNumId w:val="21"/>
  </w:num>
  <w:num w:numId="20" w16cid:durableId="1523515564">
    <w:abstractNumId w:val="5"/>
  </w:num>
  <w:num w:numId="21" w16cid:durableId="59907209">
    <w:abstractNumId w:val="13"/>
  </w:num>
  <w:num w:numId="22" w16cid:durableId="1216697660">
    <w:abstractNumId w:val="10"/>
  </w:num>
  <w:num w:numId="23" w16cid:durableId="702292714">
    <w:abstractNumId w:val="2"/>
  </w:num>
  <w:num w:numId="24" w16cid:durableId="1210143613">
    <w:abstractNumId w:val="3"/>
  </w:num>
  <w:num w:numId="25" w16cid:durableId="2067217429">
    <w:abstractNumId w:val="25"/>
  </w:num>
  <w:num w:numId="26" w16cid:durableId="1407216976">
    <w:abstractNumId w:val="15"/>
  </w:num>
  <w:num w:numId="27" w16cid:durableId="160238831">
    <w:abstractNumId w:val="1"/>
  </w:num>
  <w:num w:numId="28" w16cid:durableId="1613241645">
    <w:abstractNumId w:val="0"/>
  </w:num>
  <w:num w:numId="29" w16cid:durableId="2576423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CD"/>
    <w:rsid w:val="00001394"/>
    <w:rsid w:val="00001BBC"/>
    <w:rsid w:val="00005030"/>
    <w:rsid w:val="0001149F"/>
    <w:rsid w:val="00012385"/>
    <w:rsid w:val="00013FB6"/>
    <w:rsid w:val="00014F54"/>
    <w:rsid w:val="00016E32"/>
    <w:rsid w:val="000221ED"/>
    <w:rsid w:val="00026CC8"/>
    <w:rsid w:val="00027EF9"/>
    <w:rsid w:val="00034181"/>
    <w:rsid w:val="0003559B"/>
    <w:rsid w:val="00037B44"/>
    <w:rsid w:val="00041315"/>
    <w:rsid w:val="0004203D"/>
    <w:rsid w:val="00042302"/>
    <w:rsid w:val="00045B7D"/>
    <w:rsid w:val="00045CF0"/>
    <w:rsid w:val="000524D3"/>
    <w:rsid w:val="00052580"/>
    <w:rsid w:val="0005474B"/>
    <w:rsid w:val="00060D38"/>
    <w:rsid w:val="0006158B"/>
    <w:rsid w:val="00061A51"/>
    <w:rsid w:val="000647D2"/>
    <w:rsid w:val="000700B4"/>
    <w:rsid w:val="00070DE3"/>
    <w:rsid w:val="000716AC"/>
    <w:rsid w:val="000730AF"/>
    <w:rsid w:val="0007325A"/>
    <w:rsid w:val="00077897"/>
    <w:rsid w:val="000806DD"/>
    <w:rsid w:val="00080DEF"/>
    <w:rsid w:val="00083390"/>
    <w:rsid w:val="00083666"/>
    <w:rsid w:val="000839D3"/>
    <w:rsid w:val="000871A2"/>
    <w:rsid w:val="000923FD"/>
    <w:rsid w:val="00096BB1"/>
    <w:rsid w:val="000A2757"/>
    <w:rsid w:val="000A3024"/>
    <w:rsid w:val="000A630C"/>
    <w:rsid w:val="000A799A"/>
    <w:rsid w:val="000B028E"/>
    <w:rsid w:val="000B15DB"/>
    <w:rsid w:val="000B2FE0"/>
    <w:rsid w:val="000C13BC"/>
    <w:rsid w:val="000C23FA"/>
    <w:rsid w:val="000C2579"/>
    <w:rsid w:val="000C2B07"/>
    <w:rsid w:val="000C32AB"/>
    <w:rsid w:val="000C33A8"/>
    <w:rsid w:val="000C4D8C"/>
    <w:rsid w:val="000C583E"/>
    <w:rsid w:val="000C5F19"/>
    <w:rsid w:val="000C6008"/>
    <w:rsid w:val="000D0B2D"/>
    <w:rsid w:val="000D1C90"/>
    <w:rsid w:val="000D3617"/>
    <w:rsid w:val="000D4FA1"/>
    <w:rsid w:val="000E0788"/>
    <w:rsid w:val="000E1FC8"/>
    <w:rsid w:val="000F040D"/>
    <w:rsid w:val="000F0425"/>
    <w:rsid w:val="000F4C57"/>
    <w:rsid w:val="000F4EB9"/>
    <w:rsid w:val="000F5B0E"/>
    <w:rsid w:val="000F6ACF"/>
    <w:rsid w:val="000F6B29"/>
    <w:rsid w:val="00101883"/>
    <w:rsid w:val="00104F05"/>
    <w:rsid w:val="00107E9D"/>
    <w:rsid w:val="00110BF8"/>
    <w:rsid w:val="00111708"/>
    <w:rsid w:val="0011470C"/>
    <w:rsid w:val="00123502"/>
    <w:rsid w:val="001237C3"/>
    <w:rsid w:val="00127574"/>
    <w:rsid w:val="00127C8D"/>
    <w:rsid w:val="00131676"/>
    <w:rsid w:val="00137751"/>
    <w:rsid w:val="001420E0"/>
    <w:rsid w:val="00143FA7"/>
    <w:rsid w:val="001454FC"/>
    <w:rsid w:val="00146CC6"/>
    <w:rsid w:val="001521AE"/>
    <w:rsid w:val="001553FD"/>
    <w:rsid w:val="0016105F"/>
    <w:rsid w:val="00161987"/>
    <w:rsid w:val="0016562F"/>
    <w:rsid w:val="001669FD"/>
    <w:rsid w:val="001766BA"/>
    <w:rsid w:val="001808E6"/>
    <w:rsid w:val="00181BF4"/>
    <w:rsid w:val="00182A94"/>
    <w:rsid w:val="00183A2C"/>
    <w:rsid w:val="00183A60"/>
    <w:rsid w:val="00183BE4"/>
    <w:rsid w:val="0018464E"/>
    <w:rsid w:val="00190550"/>
    <w:rsid w:val="001939B2"/>
    <w:rsid w:val="00194AC3"/>
    <w:rsid w:val="00194C0E"/>
    <w:rsid w:val="00195BE6"/>
    <w:rsid w:val="00195FA3"/>
    <w:rsid w:val="001975D0"/>
    <w:rsid w:val="001A0557"/>
    <w:rsid w:val="001A0D41"/>
    <w:rsid w:val="001A15DC"/>
    <w:rsid w:val="001A4873"/>
    <w:rsid w:val="001B5F50"/>
    <w:rsid w:val="001C5CEF"/>
    <w:rsid w:val="001C72B4"/>
    <w:rsid w:val="001C7DF2"/>
    <w:rsid w:val="001D0EE0"/>
    <w:rsid w:val="001D13A1"/>
    <w:rsid w:val="001E059D"/>
    <w:rsid w:val="001E1CD3"/>
    <w:rsid w:val="001F263C"/>
    <w:rsid w:val="001F37A4"/>
    <w:rsid w:val="001F3886"/>
    <w:rsid w:val="001F3B9F"/>
    <w:rsid w:val="001F798D"/>
    <w:rsid w:val="0020383B"/>
    <w:rsid w:val="00204629"/>
    <w:rsid w:val="00211DB8"/>
    <w:rsid w:val="00217D35"/>
    <w:rsid w:val="00224830"/>
    <w:rsid w:val="00230E22"/>
    <w:rsid w:val="00232329"/>
    <w:rsid w:val="0023382B"/>
    <w:rsid w:val="00233C1A"/>
    <w:rsid w:val="002356D5"/>
    <w:rsid w:val="002358A1"/>
    <w:rsid w:val="002426EA"/>
    <w:rsid w:val="00244189"/>
    <w:rsid w:val="002447B4"/>
    <w:rsid w:val="00244A67"/>
    <w:rsid w:val="0025583B"/>
    <w:rsid w:val="0025602F"/>
    <w:rsid w:val="002568C3"/>
    <w:rsid w:val="00261818"/>
    <w:rsid w:val="00265046"/>
    <w:rsid w:val="0028063D"/>
    <w:rsid w:val="00286DA7"/>
    <w:rsid w:val="00291232"/>
    <w:rsid w:val="00296E91"/>
    <w:rsid w:val="002A4195"/>
    <w:rsid w:val="002A4F6D"/>
    <w:rsid w:val="002A780D"/>
    <w:rsid w:val="002A7C54"/>
    <w:rsid w:val="002C02CC"/>
    <w:rsid w:val="002C2553"/>
    <w:rsid w:val="002C4145"/>
    <w:rsid w:val="002C5933"/>
    <w:rsid w:val="002E3058"/>
    <w:rsid w:val="002E3D63"/>
    <w:rsid w:val="002E4B5A"/>
    <w:rsid w:val="002F47AD"/>
    <w:rsid w:val="002F77EC"/>
    <w:rsid w:val="00302651"/>
    <w:rsid w:val="00304483"/>
    <w:rsid w:val="003067D7"/>
    <w:rsid w:val="0030707D"/>
    <w:rsid w:val="00312666"/>
    <w:rsid w:val="00315B5F"/>
    <w:rsid w:val="003179FD"/>
    <w:rsid w:val="00326B9A"/>
    <w:rsid w:val="003356AA"/>
    <w:rsid w:val="0033720A"/>
    <w:rsid w:val="0034093F"/>
    <w:rsid w:val="00344AE5"/>
    <w:rsid w:val="00345CB7"/>
    <w:rsid w:val="00351724"/>
    <w:rsid w:val="00353109"/>
    <w:rsid w:val="00353804"/>
    <w:rsid w:val="003549D7"/>
    <w:rsid w:val="00364BA1"/>
    <w:rsid w:val="003702A0"/>
    <w:rsid w:val="0037479E"/>
    <w:rsid w:val="0037656B"/>
    <w:rsid w:val="0037715A"/>
    <w:rsid w:val="0037771C"/>
    <w:rsid w:val="003860D8"/>
    <w:rsid w:val="00386A0A"/>
    <w:rsid w:val="00391DBF"/>
    <w:rsid w:val="003923A3"/>
    <w:rsid w:val="00393DB5"/>
    <w:rsid w:val="00395F07"/>
    <w:rsid w:val="003967E5"/>
    <w:rsid w:val="003A2146"/>
    <w:rsid w:val="003A5755"/>
    <w:rsid w:val="003A6D51"/>
    <w:rsid w:val="003B20A2"/>
    <w:rsid w:val="003B307C"/>
    <w:rsid w:val="003B36D1"/>
    <w:rsid w:val="003B6765"/>
    <w:rsid w:val="003C0DC0"/>
    <w:rsid w:val="003C3516"/>
    <w:rsid w:val="003C480D"/>
    <w:rsid w:val="003D0AB2"/>
    <w:rsid w:val="003D1CCD"/>
    <w:rsid w:val="003D1FED"/>
    <w:rsid w:val="003D20C4"/>
    <w:rsid w:val="003E374C"/>
    <w:rsid w:val="003E454C"/>
    <w:rsid w:val="003F1C10"/>
    <w:rsid w:val="003F5A94"/>
    <w:rsid w:val="00402CD3"/>
    <w:rsid w:val="00402D73"/>
    <w:rsid w:val="00405CF7"/>
    <w:rsid w:val="00406CDB"/>
    <w:rsid w:val="004071F9"/>
    <w:rsid w:val="00407E17"/>
    <w:rsid w:val="0041228F"/>
    <w:rsid w:val="00412A95"/>
    <w:rsid w:val="004138CC"/>
    <w:rsid w:val="00414098"/>
    <w:rsid w:val="004148AF"/>
    <w:rsid w:val="004261C2"/>
    <w:rsid w:val="004267E3"/>
    <w:rsid w:val="0043517E"/>
    <w:rsid w:val="004353AB"/>
    <w:rsid w:val="00436FBC"/>
    <w:rsid w:val="004372BE"/>
    <w:rsid w:val="0044151A"/>
    <w:rsid w:val="00451840"/>
    <w:rsid w:val="004518B3"/>
    <w:rsid w:val="004519D1"/>
    <w:rsid w:val="00452A41"/>
    <w:rsid w:val="0045320C"/>
    <w:rsid w:val="00454176"/>
    <w:rsid w:val="0045652C"/>
    <w:rsid w:val="004607AB"/>
    <w:rsid w:val="00462F13"/>
    <w:rsid w:val="0046671A"/>
    <w:rsid w:val="00467465"/>
    <w:rsid w:val="00472938"/>
    <w:rsid w:val="00472993"/>
    <w:rsid w:val="00474017"/>
    <w:rsid w:val="00477734"/>
    <w:rsid w:val="00482D47"/>
    <w:rsid w:val="004871B4"/>
    <w:rsid w:val="004923B5"/>
    <w:rsid w:val="00495248"/>
    <w:rsid w:val="004A240E"/>
    <w:rsid w:val="004A38B3"/>
    <w:rsid w:val="004A7292"/>
    <w:rsid w:val="004B606F"/>
    <w:rsid w:val="004B6760"/>
    <w:rsid w:val="004B7CB3"/>
    <w:rsid w:val="004C1888"/>
    <w:rsid w:val="004C1975"/>
    <w:rsid w:val="004C5D9C"/>
    <w:rsid w:val="004C6C8C"/>
    <w:rsid w:val="004D46E0"/>
    <w:rsid w:val="004D69AF"/>
    <w:rsid w:val="004D6FD7"/>
    <w:rsid w:val="004D74D7"/>
    <w:rsid w:val="004E43A6"/>
    <w:rsid w:val="004F2B47"/>
    <w:rsid w:val="004F6814"/>
    <w:rsid w:val="0051234E"/>
    <w:rsid w:val="00515B24"/>
    <w:rsid w:val="005163F2"/>
    <w:rsid w:val="0051674E"/>
    <w:rsid w:val="00526CBA"/>
    <w:rsid w:val="00532BC9"/>
    <w:rsid w:val="0053516A"/>
    <w:rsid w:val="0054582B"/>
    <w:rsid w:val="00545E05"/>
    <w:rsid w:val="0054615D"/>
    <w:rsid w:val="00553A7C"/>
    <w:rsid w:val="00555229"/>
    <w:rsid w:val="005567A5"/>
    <w:rsid w:val="00556936"/>
    <w:rsid w:val="00566520"/>
    <w:rsid w:val="0057181C"/>
    <w:rsid w:val="00571B82"/>
    <w:rsid w:val="00573A8A"/>
    <w:rsid w:val="00573E5B"/>
    <w:rsid w:val="00574413"/>
    <w:rsid w:val="0057553F"/>
    <w:rsid w:val="00576554"/>
    <w:rsid w:val="00577647"/>
    <w:rsid w:val="0058246A"/>
    <w:rsid w:val="005837BC"/>
    <w:rsid w:val="005838F7"/>
    <w:rsid w:val="0059086D"/>
    <w:rsid w:val="00591D42"/>
    <w:rsid w:val="00592DB9"/>
    <w:rsid w:val="00597D8E"/>
    <w:rsid w:val="005A1716"/>
    <w:rsid w:val="005A4685"/>
    <w:rsid w:val="005B0D22"/>
    <w:rsid w:val="005B1233"/>
    <w:rsid w:val="005B4E50"/>
    <w:rsid w:val="005B6B49"/>
    <w:rsid w:val="005C0142"/>
    <w:rsid w:val="005C5EE2"/>
    <w:rsid w:val="005D3A62"/>
    <w:rsid w:val="005D4516"/>
    <w:rsid w:val="005E05D3"/>
    <w:rsid w:val="005E158B"/>
    <w:rsid w:val="005F0B75"/>
    <w:rsid w:val="005F1E0B"/>
    <w:rsid w:val="005F20A6"/>
    <w:rsid w:val="005F25B6"/>
    <w:rsid w:val="005F3CA0"/>
    <w:rsid w:val="005F3F7F"/>
    <w:rsid w:val="005F4108"/>
    <w:rsid w:val="005F5B34"/>
    <w:rsid w:val="005F6BEE"/>
    <w:rsid w:val="00600CEC"/>
    <w:rsid w:val="00601714"/>
    <w:rsid w:val="00602F10"/>
    <w:rsid w:val="0060365F"/>
    <w:rsid w:val="00603778"/>
    <w:rsid w:val="00604DAB"/>
    <w:rsid w:val="0060565C"/>
    <w:rsid w:val="00606483"/>
    <w:rsid w:val="0061339A"/>
    <w:rsid w:val="00617C00"/>
    <w:rsid w:val="00631E0A"/>
    <w:rsid w:val="0063349C"/>
    <w:rsid w:val="006366C8"/>
    <w:rsid w:val="00641604"/>
    <w:rsid w:val="00642B8D"/>
    <w:rsid w:val="00643DBD"/>
    <w:rsid w:val="00647C10"/>
    <w:rsid w:val="006500EB"/>
    <w:rsid w:val="00650719"/>
    <w:rsid w:val="0065088F"/>
    <w:rsid w:val="00652C8E"/>
    <w:rsid w:val="00653CF5"/>
    <w:rsid w:val="00655437"/>
    <w:rsid w:val="00656E39"/>
    <w:rsid w:val="00661045"/>
    <w:rsid w:val="00662FAA"/>
    <w:rsid w:val="00664EBA"/>
    <w:rsid w:val="00665931"/>
    <w:rsid w:val="00666F93"/>
    <w:rsid w:val="0066741A"/>
    <w:rsid w:val="00671580"/>
    <w:rsid w:val="006769AF"/>
    <w:rsid w:val="006827A2"/>
    <w:rsid w:val="006848DC"/>
    <w:rsid w:val="00687455"/>
    <w:rsid w:val="00694115"/>
    <w:rsid w:val="00694405"/>
    <w:rsid w:val="00695904"/>
    <w:rsid w:val="00695FD2"/>
    <w:rsid w:val="006A063F"/>
    <w:rsid w:val="006A3E6A"/>
    <w:rsid w:val="006A4DA8"/>
    <w:rsid w:val="006A4E4F"/>
    <w:rsid w:val="006B4763"/>
    <w:rsid w:val="006B6177"/>
    <w:rsid w:val="006B7B97"/>
    <w:rsid w:val="006C4CB6"/>
    <w:rsid w:val="006C5FAF"/>
    <w:rsid w:val="006C625A"/>
    <w:rsid w:val="006D2741"/>
    <w:rsid w:val="006D5CBC"/>
    <w:rsid w:val="006D5F2D"/>
    <w:rsid w:val="006E4370"/>
    <w:rsid w:val="006E4898"/>
    <w:rsid w:val="006E4A22"/>
    <w:rsid w:val="006F33F3"/>
    <w:rsid w:val="006F421D"/>
    <w:rsid w:val="006F5CD6"/>
    <w:rsid w:val="00700491"/>
    <w:rsid w:val="00700E57"/>
    <w:rsid w:val="00702D34"/>
    <w:rsid w:val="00703287"/>
    <w:rsid w:val="00704268"/>
    <w:rsid w:val="00706CC4"/>
    <w:rsid w:val="00707696"/>
    <w:rsid w:val="00710DF9"/>
    <w:rsid w:val="00714030"/>
    <w:rsid w:val="00715777"/>
    <w:rsid w:val="0071656B"/>
    <w:rsid w:val="007179DF"/>
    <w:rsid w:val="007221CD"/>
    <w:rsid w:val="007224C6"/>
    <w:rsid w:val="007265F9"/>
    <w:rsid w:val="00732C69"/>
    <w:rsid w:val="00734A1A"/>
    <w:rsid w:val="00735737"/>
    <w:rsid w:val="00741F80"/>
    <w:rsid w:val="0074591F"/>
    <w:rsid w:val="00747344"/>
    <w:rsid w:val="00753AD1"/>
    <w:rsid w:val="00761E40"/>
    <w:rsid w:val="007669CD"/>
    <w:rsid w:val="00773C1C"/>
    <w:rsid w:val="0077597E"/>
    <w:rsid w:val="00775E27"/>
    <w:rsid w:val="007828F6"/>
    <w:rsid w:val="00784FCA"/>
    <w:rsid w:val="00787D4B"/>
    <w:rsid w:val="00795724"/>
    <w:rsid w:val="00797ABF"/>
    <w:rsid w:val="007A45C8"/>
    <w:rsid w:val="007A5263"/>
    <w:rsid w:val="007B2095"/>
    <w:rsid w:val="007B3FC9"/>
    <w:rsid w:val="007C47F8"/>
    <w:rsid w:val="007C5355"/>
    <w:rsid w:val="007C6AC5"/>
    <w:rsid w:val="007D0BF6"/>
    <w:rsid w:val="007D35DF"/>
    <w:rsid w:val="007D715F"/>
    <w:rsid w:val="007E1142"/>
    <w:rsid w:val="007E22FF"/>
    <w:rsid w:val="007E4065"/>
    <w:rsid w:val="007E4217"/>
    <w:rsid w:val="007E477A"/>
    <w:rsid w:val="007E6820"/>
    <w:rsid w:val="007E7A65"/>
    <w:rsid w:val="007E7FA8"/>
    <w:rsid w:val="007F16BB"/>
    <w:rsid w:val="007F5FA9"/>
    <w:rsid w:val="00803326"/>
    <w:rsid w:val="00821541"/>
    <w:rsid w:val="008266EC"/>
    <w:rsid w:val="008311C8"/>
    <w:rsid w:val="00832730"/>
    <w:rsid w:val="008348AE"/>
    <w:rsid w:val="008366D6"/>
    <w:rsid w:val="008412E9"/>
    <w:rsid w:val="008422A4"/>
    <w:rsid w:val="008447FD"/>
    <w:rsid w:val="00851399"/>
    <w:rsid w:val="00851C9E"/>
    <w:rsid w:val="00861B85"/>
    <w:rsid w:val="008639B5"/>
    <w:rsid w:val="00873A9D"/>
    <w:rsid w:val="0087480E"/>
    <w:rsid w:val="00877551"/>
    <w:rsid w:val="008807C3"/>
    <w:rsid w:val="008859E8"/>
    <w:rsid w:val="00885B05"/>
    <w:rsid w:val="00885D2A"/>
    <w:rsid w:val="00890666"/>
    <w:rsid w:val="0089256E"/>
    <w:rsid w:val="00895A3C"/>
    <w:rsid w:val="00896B67"/>
    <w:rsid w:val="008A04DE"/>
    <w:rsid w:val="008A2D70"/>
    <w:rsid w:val="008A695F"/>
    <w:rsid w:val="008B01F0"/>
    <w:rsid w:val="008B1D11"/>
    <w:rsid w:val="008B252D"/>
    <w:rsid w:val="008B2EAF"/>
    <w:rsid w:val="008B3D15"/>
    <w:rsid w:val="008B7EA8"/>
    <w:rsid w:val="008C1FF3"/>
    <w:rsid w:val="008C29D4"/>
    <w:rsid w:val="008C3A8F"/>
    <w:rsid w:val="008C4227"/>
    <w:rsid w:val="008C477A"/>
    <w:rsid w:val="008C4CAA"/>
    <w:rsid w:val="008C4D5A"/>
    <w:rsid w:val="008C5E5E"/>
    <w:rsid w:val="008C7A40"/>
    <w:rsid w:val="008D048E"/>
    <w:rsid w:val="008D3657"/>
    <w:rsid w:val="008E1D23"/>
    <w:rsid w:val="008E3150"/>
    <w:rsid w:val="008E4E3B"/>
    <w:rsid w:val="008E517F"/>
    <w:rsid w:val="008E722A"/>
    <w:rsid w:val="008F3076"/>
    <w:rsid w:val="008F318F"/>
    <w:rsid w:val="00903397"/>
    <w:rsid w:val="00904755"/>
    <w:rsid w:val="00904C96"/>
    <w:rsid w:val="00904DF9"/>
    <w:rsid w:val="009067AB"/>
    <w:rsid w:val="009100DF"/>
    <w:rsid w:val="009117D3"/>
    <w:rsid w:val="00915838"/>
    <w:rsid w:val="00916ABA"/>
    <w:rsid w:val="00916F3C"/>
    <w:rsid w:val="0092245E"/>
    <w:rsid w:val="00925206"/>
    <w:rsid w:val="0092550B"/>
    <w:rsid w:val="009257DA"/>
    <w:rsid w:val="0092747E"/>
    <w:rsid w:val="009312C2"/>
    <w:rsid w:val="00933E51"/>
    <w:rsid w:val="00934715"/>
    <w:rsid w:val="00936482"/>
    <w:rsid w:val="009375B0"/>
    <w:rsid w:val="00941934"/>
    <w:rsid w:val="009421BB"/>
    <w:rsid w:val="009421F2"/>
    <w:rsid w:val="00943026"/>
    <w:rsid w:val="00943A37"/>
    <w:rsid w:val="00946A19"/>
    <w:rsid w:val="0095353C"/>
    <w:rsid w:val="009540B3"/>
    <w:rsid w:val="009644AB"/>
    <w:rsid w:val="009652EB"/>
    <w:rsid w:val="0097190A"/>
    <w:rsid w:val="009834A6"/>
    <w:rsid w:val="0098445B"/>
    <w:rsid w:val="00984BA4"/>
    <w:rsid w:val="00985872"/>
    <w:rsid w:val="009858F3"/>
    <w:rsid w:val="00986015"/>
    <w:rsid w:val="009863E2"/>
    <w:rsid w:val="00990477"/>
    <w:rsid w:val="00990876"/>
    <w:rsid w:val="00990EE1"/>
    <w:rsid w:val="00991029"/>
    <w:rsid w:val="009925CB"/>
    <w:rsid w:val="00994015"/>
    <w:rsid w:val="00994209"/>
    <w:rsid w:val="009948A0"/>
    <w:rsid w:val="0099564E"/>
    <w:rsid w:val="009A3EA8"/>
    <w:rsid w:val="009B0A75"/>
    <w:rsid w:val="009B491E"/>
    <w:rsid w:val="009B70C0"/>
    <w:rsid w:val="009C1955"/>
    <w:rsid w:val="009C360B"/>
    <w:rsid w:val="009C3683"/>
    <w:rsid w:val="009C6DDB"/>
    <w:rsid w:val="009C794F"/>
    <w:rsid w:val="009D0FEF"/>
    <w:rsid w:val="009D2DC8"/>
    <w:rsid w:val="009D4BD0"/>
    <w:rsid w:val="009D5172"/>
    <w:rsid w:val="009D6642"/>
    <w:rsid w:val="009D674F"/>
    <w:rsid w:val="009D79F2"/>
    <w:rsid w:val="009E3213"/>
    <w:rsid w:val="009E3A76"/>
    <w:rsid w:val="009E3CE0"/>
    <w:rsid w:val="009F5D8E"/>
    <w:rsid w:val="009F76E1"/>
    <w:rsid w:val="00A0054C"/>
    <w:rsid w:val="00A01235"/>
    <w:rsid w:val="00A047E3"/>
    <w:rsid w:val="00A04E30"/>
    <w:rsid w:val="00A10FD5"/>
    <w:rsid w:val="00A123B1"/>
    <w:rsid w:val="00A14E3B"/>
    <w:rsid w:val="00A22E57"/>
    <w:rsid w:val="00A244C3"/>
    <w:rsid w:val="00A25D88"/>
    <w:rsid w:val="00A272A6"/>
    <w:rsid w:val="00A33278"/>
    <w:rsid w:val="00A348F7"/>
    <w:rsid w:val="00A34B25"/>
    <w:rsid w:val="00A34C9A"/>
    <w:rsid w:val="00A35066"/>
    <w:rsid w:val="00A361AC"/>
    <w:rsid w:val="00A36DA4"/>
    <w:rsid w:val="00A40603"/>
    <w:rsid w:val="00A46B93"/>
    <w:rsid w:val="00A55C7C"/>
    <w:rsid w:val="00A55EA0"/>
    <w:rsid w:val="00A560AE"/>
    <w:rsid w:val="00A562D0"/>
    <w:rsid w:val="00A608EC"/>
    <w:rsid w:val="00A71841"/>
    <w:rsid w:val="00A71DB2"/>
    <w:rsid w:val="00A72615"/>
    <w:rsid w:val="00A72799"/>
    <w:rsid w:val="00A72EE0"/>
    <w:rsid w:val="00A7340D"/>
    <w:rsid w:val="00A7545F"/>
    <w:rsid w:val="00A80C3B"/>
    <w:rsid w:val="00A825FB"/>
    <w:rsid w:val="00A82AAC"/>
    <w:rsid w:val="00A82D33"/>
    <w:rsid w:val="00A84035"/>
    <w:rsid w:val="00A847C7"/>
    <w:rsid w:val="00A85809"/>
    <w:rsid w:val="00A92C31"/>
    <w:rsid w:val="00A935F7"/>
    <w:rsid w:val="00A95635"/>
    <w:rsid w:val="00A95875"/>
    <w:rsid w:val="00A97C59"/>
    <w:rsid w:val="00AA2472"/>
    <w:rsid w:val="00AB32D5"/>
    <w:rsid w:val="00AC0E59"/>
    <w:rsid w:val="00AC27E2"/>
    <w:rsid w:val="00AC3B0D"/>
    <w:rsid w:val="00AC4D17"/>
    <w:rsid w:val="00AD1203"/>
    <w:rsid w:val="00AD3254"/>
    <w:rsid w:val="00AD39EF"/>
    <w:rsid w:val="00AD57B4"/>
    <w:rsid w:val="00AD72CC"/>
    <w:rsid w:val="00AE22F3"/>
    <w:rsid w:val="00AE2895"/>
    <w:rsid w:val="00AE323B"/>
    <w:rsid w:val="00AE61D2"/>
    <w:rsid w:val="00AE6DF8"/>
    <w:rsid w:val="00AF3012"/>
    <w:rsid w:val="00AF5F07"/>
    <w:rsid w:val="00B00270"/>
    <w:rsid w:val="00B04806"/>
    <w:rsid w:val="00B06926"/>
    <w:rsid w:val="00B069DA"/>
    <w:rsid w:val="00B160E7"/>
    <w:rsid w:val="00B17A1B"/>
    <w:rsid w:val="00B30250"/>
    <w:rsid w:val="00B314EF"/>
    <w:rsid w:val="00B34D12"/>
    <w:rsid w:val="00B34FA9"/>
    <w:rsid w:val="00B37DE5"/>
    <w:rsid w:val="00B417FE"/>
    <w:rsid w:val="00B46649"/>
    <w:rsid w:val="00B4799E"/>
    <w:rsid w:val="00B50CD5"/>
    <w:rsid w:val="00B5406A"/>
    <w:rsid w:val="00B548B0"/>
    <w:rsid w:val="00B5757E"/>
    <w:rsid w:val="00B60362"/>
    <w:rsid w:val="00B61C02"/>
    <w:rsid w:val="00B636F3"/>
    <w:rsid w:val="00B640AC"/>
    <w:rsid w:val="00B64522"/>
    <w:rsid w:val="00B6665A"/>
    <w:rsid w:val="00B666AD"/>
    <w:rsid w:val="00B70DF0"/>
    <w:rsid w:val="00B73D41"/>
    <w:rsid w:val="00B74301"/>
    <w:rsid w:val="00B80E79"/>
    <w:rsid w:val="00B832AF"/>
    <w:rsid w:val="00B9151D"/>
    <w:rsid w:val="00B96E43"/>
    <w:rsid w:val="00BA21D2"/>
    <w:rsid w:val="00BA5EB5"/>
    <w:rsid w:val="00BB1385"/>
    <w:rsid w:val="00BB2010"/>
    <w:rsid w:val="00BB2264"/>
    <w:rsid w:val="00BB70BA"/>
    <w:rsid w:val="00BC6377"/>
    <w:rsid w:val="00BC725F"/>
    <w:rsid w:val="00BC7302"/>
    <w:rsid w:val="00BC7EBC"/>
    <w:rsid w:val="00BD0BD0"/>
    <w:rsid w:val="00BD7941"/>
    <w:rsid w:val="00BE75EA"/>
    <w:rsid w:val="00BF1E7E"/>
    <w:rsid w:val="00C0144A"/>
    <w:rsid w:val="00C03198"/>
    <w:rsid w:val="00C047E0"/>
    <w:rsid w:val="00C134D0"/>
    <w:rsid w:val="00C150DC"/>
    <w:rsid w:val="00C15C17"/>
    <w:rsid w:val="00C164A3"/>
    <w:rsid w:val="00C17EC2"/>
    <w:rsid w:val="00C24904"/>
    <w:rsid w:val="00C2583A"/>
    <w:rsid w:val="00C25896"/>
    <w:rsid w:val="00C26119"/>
    <w:rsid w:val="00C261FF"/>
    <w:rsid w:val="00C31ACA"/>
    <w:rsid w:val="00C31BEB"/>
    <w:rsid w:val="00C32090"/>
    <w:rsid w:val="00C406D7"/>
    <w:rsid w:val="00C408FE"/>
    <w:rsid w:val="00C40DDC"/>
    <w:rsid w:val="00C450D8"/>
    <w:rsid w:val="00C4687F"/>
    <w:rsid w:val="00C5020F"/>
    <w:rsid w:val="00C53285"/>
    <w:rsid w:val="00C60268"/>
    <w:rsid w:val="00C63425"/>
    <w:rsid w:val="00C65265"/>
    <w:rsid w:val="00C65835"/>
    <w:rsid w:val="00C67A70"/>
    <w:rsid w:val="00C67BDE"/>
    <w:rsid w:val="00C67FB8"/>
    <w:rsid w:val="00C701E3"/>
    <w:rsid w:val="00C70BA1"/>
    <w:rsid w:val="00C71ABA"/>
    <w:rsid w:val="00C74BF1"/>
    <w:rsid w:val="00C74D80"/>
    <w:rsid w:val="00C80270"/>
    <w:rsid w:val="00C80313"/>
    <w:rsid w:val="00C905BF"/>
    <w:rsid w:val="00C9496F"/>
    <w:rsid w:val="00C955E5"/>
    <w:rsid w:val="00C95920"/>
    <w:rsid w:val="00C96B84"/>
    <w:rsid w:val="00CA257D"/>
    <w:rsid w:val="00CA4BA1"/>
    <w:rsid w:val="00CA5146"/>
    <w:rsid w:val="00CA5BFD"/>
    <w:rsid w:val="00CA6DE8"/>
    <w:rsid w:val="00CB0E53"/>
    <w:rsid w:val="00CB3A4D"/>
    <w:rsid w:val="00CC3304"/>
    <w:rsid w:val="00CC4137"/>
    <w:rsid w:val="00CC4FEB"/>
    <w:rsid w:val="00CC6FEB"/>
    <w:rsid w:val="00CC740A"/>
    <w:rsid w:val="00CD0FB7"/>
    <w:rsid w:val="00CD10C4"/>
    <w:rsid w:val="00CD12E7"/>
    <w:rsid w:val="00CD3AAD"/>
    <w:rsid w:val="00CD7333"/>
    <w:rsid w:val="00CE2829"/>
    <w:rsid w:val="00CE5C7B"/>
    <w:rsid w:val="00CF0E52"/>
    <w:rsid w:val="00CF2031"/>
    <w:rsid w:val="00CF2255"/>
    <w:rsid w:val="00CF3C0D"/>
    <w:rsid w:val="00CF4ED9"/>
    <w:rsid w:val="00CF544C"/>
    <w:rsid w:val="00CF68DD"/>
    <w:rsid w:val="00D01AF0"/>
    <w:rsid w:val="00D1044B"/>
    <w:rsid w:val="00D110E3"/>
    <w:rsid w:val="00D13368"/>
    <w:rsid w:val="00D1386B"/>
    <w:rsid w:val="00D17DF8"/>
    <w:rsid w:val="00D20284"/>
    <w:rsid w:val="00D24F28"/>
    <w:rsid w:val="00D27240"/>
    <w:rsid w:val="00D313AA"/>
    <w:rsid w:val="00D32753"/>
    <w:rsid w:val="00D34AEE"/>
    <w:rsid w:val="00D35465"/>
    <w:rsid w:val="00D44D24"/>
    <w:rsid w:val="00D47816"/>
    <w:rsid w:val="00D5024A"/>
    <w:rsid w:val="00D529E8"/>
    <w:rsid w:val="00D5449F"/>
    <w:rsid w:val="00D55875"/>
    <w:rsid w:val="00D5617E"/>
    <w:rsid w:val="00D562AB"/>
    <w:rsid w:val="00D60A96"/>
    <w:rsid w:val="00D6107A"/>
    <w:rsid w:val="00D62320"/>
    <w:rsid w:val="00D64A08"/>
    <w:rsid w:val="00D65810"/>
    <w:rsid w:val="00D6737F"/>
    <w:rsid w:val="00D7383B"/>
    <w:rsid w:val="00D75D9B"/>
    <w:rsid w:val="00D75EAD"/>
    <w:rsid w:val="00D83768"/>
    <w:rsid w:val="00D83B96"/>
    <w:rsid w:val="00D84395"/>
    <w:rsid w:val="00D86D8D"/>
    <w:rsid w:val="00D91249"/>
    <w:rsid w:val="00D958AD"/>
    <w:rsid w:val="00D9747C"/>
    <w:rsid w:val="00DA6D35"/>
    <w:rsid w:val="00DB5502"/>
    <w:rsid w:val="00DC02DF"/>
    <w:rsid w:val="00DC3022"/>
    <w:rsid w:val="00DC33E1"/>
    <w:rsid w:val="00DC3DE5"/>
    <w:rsid w:val="00DC49A6"/>
    <w:rsid w:val="00DD0461"/>
    <w:rsid w:val="00DD2D25"/>
    <w:rsid w:val="00DD730B"/>
    <w:rsid w:val="00DD7800"/>
    <w:rsid w:val="00DE5E43"/>
    <w:rsid w:val="00DF79D5"/>
    <w:rsid w:val="00E00288"/>
    <w:rsid w:val="00E0172A"/>
    <w:rsid w:val="00E045A4"/>
    <w:rsid w:val="00E04EE7"/>
    <w:rsid w:val="00E0527E"/>
    <w:rsid w:val="00E12869"/>
    <w:rsid w:val="00E17F87"/>
    <w:rsid w:val="00E2611F"/>
    <w:rsid w:val="00E318B3"/>
    <w:rsid w:val="00E33100"/>
    <w:rsid w:val="00E352B7"/>
    <w:rsid w:val="00E3721C"/>
    <w:rsid w:val="00E40144"/>
    <w:rsid w:val="00E40D53"/>
    <w:rsid w:val="00E50728"/>
    <w:rsid w:val="00E539D6"/>
    <w:rsid w:val="00E540C0"/>
    <w:rsid w:val="00E54251"/>
    <w:rsid w:val="00E56804"/>
    <w:rsid w:val="00E56BC6"/>
    <w:rsid w:val="00E56F3C"/>
    <w:rsid w:val="00E74008"/>
    <w:rsid w:val="00E755DB"/>
    <w:rsid w:val="00E80A3B"/>
    <w:rsid w:val="00E82E20"/>
    <w:rsid w:val="00E83C0D"/>
    <w:rsid w:val="00E9497E"/>
    <w:rsid w:val="00E95B74"/>
    <w:rsid w:val="00E97525"/>
    <w:rsid w:val="00EA107E"/>
    <w:rsid w:val="00EA1818"/>
    <w:rsid w:val="00EA41AA"/>
    <w:rsid w:val="00EA4671"/>
    <w:rsid w:val="00EA6516"/>
    <w:rsid w:val="00EB24B3"/>
    <w:rsid w:val="00EB54BD"/>
    <w:rsid w:val="00EB70C0"/>
    <w:rsid w:val="00EC273D"/>
    <w:rsid w:val="00EC41DF"/>
    <w:rsid w:val="00EC616D"/>
    <w:rsid w:val="00ED2BD1"/>
    <w:rsid w:val="00ED41E8"/>
    <w:rsid w:val="00ED7344"/>
    <w:rsid w:val="00EF0B82"/>
    <w:rsid w:val="00EF1881"/>
    <w:rsid w:val="00EF2ED0"/>
    <w:rsid w:val="00EF3CCD"/>
    <w:rsid w:val="00F029BB"/>
    <w:rsid w:val="00F05424"/>
    <w:rsid w:val="00F07CBC"/>
    <w:rsid w:val="00F07D7E"/>
    <w:rsid w:val="00F135E5"/>
    <w:rsid w:val="00F15CF6"/>
    <w:rsid w:val="00F17D9A"/>
    <w:rsid w:val="00F2274E"/>
    <w:rsid w:val="00F25705"/>
    <w:rsid w:val="00F27C48"/>
    <w:rsid w:val="00F34FDE"/>
    <w:rsid w:val="00F354EF"/>
    <w:rsid w:val="00F3661C"/>
    <w:rsid w:val="00F45BE5"/>
    <w:rsid w:val="00F47F39"/>
    <w:rsid w:val="00F51605"/>
    <w:rsid w:val="00F51C18"/>
    <w:rsid w:val="00F521F8"/>
    <w:rsid w:val="00F52823"/>
    <w:rsid w:val="00F540E1"/>
    <w:rsid w:val="00F55EAE"/>
    <w:rsid w:val="00F6231C"/>
    <w:rsid w:val="00F62725"/>
    <w:rsid w:val="00F651A5"/>
    <w:rsid w:val="00F7096D"/>
    <w:rsid w:val="00F72591"/>
    <w:rsid w:val="00F768EE"/>
    <w:rsid w:val="00F77AB4"/>
    <w:rsid w:val="00F81F60"/>
    <w:rsid w:val="00F8234E"/>
    <w:rsid w:val="00F831EE"/>
    <w:rsid w:val="00F83896"/>
    <w:rsid w:val="00F861BF"/>
    <w:rsid w:val="00F86597"/>
    <w:rsid w:val="00F874C3"/>
    <w:rsid w:val="00F93D33"/>
    <w:rsid w:val="00FA2F12"/>
    <w:rsid w:val="00FA4960"/>
    <w:rsid w:val="00FA5290"/>
    <w:rsid w:val="00FA7CEB"/>
    <w:rsid w:val="00FB6531"/>
    <w:rsid w:val="00FC6ACB"/>
    <w:rsid w:val="00FD070A"/>
    <w:rsid w:val="00FD0F76"/>
    <w:rsid w:val="00FE4FE6"/>
    <w:rsid w:val="00FF2AA2"/>
    <w:rsid w:val="00FF405D"/>
    <w:rsid w:val="00FF4C61"/>
    <w:rsid w:val="00FF5EDB"/>
    <w:rsid w:val="00FF609E"/>
    <w:rsid w:val="00FF7D0D"/>
    <w:rsid w:val="010A973A"/>
    <w:rsid w:val="01969D23"/>
    <w:rsid w:val="036DE9EA"/>
    <w:rsid w:val="03A86995"/>
    <w:rsid w:val="03FE3B54"/>
    <w:rsid w:val="04260DA6"/>
    <w:rsid w:val="0427FC78"/>
    <w:rsid w:val="04290F9F"/>
    <w:rsid w:val="04ACA612"/>
    <w:rsid w:val="067D431E"/>
    <w:rsid w:val="067EA8B5"/>
    <w:rsid w:val="0796CDF0"/>
    <w:rsid w:val="07C46E8E"/>
    <w:rsid w:val="080B49E6"/>
    <w:rsid w:val="09603EEF"/>
    <w:rsid w:val="0A1D76A2"/>
    <w:rsid w:val="0A6D7CD8"/>
    <w:rsid w:val="0B71B7CF"/>
    <w:rsid w:val="0BB78078"/>
    <w:rsid w:val="0C2DE85D"/>
    <w:rsid w:val="0C6099A6"/>
    <w:rsid w:val="0CFAB35C"/>
    <w:rsid w:val="0DC7B7F7"/>
    <w:rsid w:val="0DC9B8BE"/>
    <w:rsid w:val="0E14A993"/>
    <w:rsid w:val="0F207706"/>
    <w:rsid w:val="116C6916"/>
    <w:rsid w:val="117D2528"/>
    <w:rsid w:val="1228797D"/>
    <w:rsid w:val="1233E745"/>
    <w:rsid w:val="12EC16C5"/>
    <w:rsid w:val="1328250A"/>
    <w:rsid w:val="139DB477"/>
    <w:rsid w:val="1487E726"/>
    <w:rsid w:val="148A37E8"/>
    <w:rsid w:val="149FA32A"/>
    <w:rsid w:val="14B25052"/>
    <w:rsid w:val="160F31EC"/>
    <w:rsid w:val="1724CB50"/>
    <w:rsid w:val="18097D80"/>
    <w:rsid w:val="183AE74B"/>
    <w:rsid w:val="1A16AADA"/>
    <w:rsid w:val="1AA6A887"/>
    <w:rsid w:val="1B086979"/>
    <w:rsid w:val="1B3C55B1"/>
    <w:rsid w:val="1BD4F0EE"/>
    <w:rsid w:val="1E400A3B"/>
    <w:rsid w:val="1E8B268B"/>
    <w:rsid w:val="1FFBE6D9"/>
    <w:rsid w:val="2031AC5B"/>
    <w:rsid w:val="2075A903"/>
    <w:rsid w:val="20EC30FB"/>
    <w:rsid w:val="215F461D"/>
    <w:rsid w:val="21A2EC15"/>
    <w:rsid w:val="22117964"/>
    <w:rsid w:val="22883332"/>
    <w:rsid w:val="2313813C"/>
    <w:rsid w:val="2452E74A"/>
    <w:rsid w:val="24D49AA2"/>
    <w:rsid w:val="24F3468F"/>
    <w:rsid w:val="264EFC0C"/>
    <w:rsid w:val="264F211E"/>
    <w:rsid w:val="2721F98E"/>
    <w:rsid w:val="280FE0EF"/>
    <w:rsid w:val="282AE751"/>
    <w:rsid w:val="283BB624"/>
    <w:rsid w:val="283CBE40"/>
    <w:rsid w:val="29680984"/>
    <w:rsid w:val="29FF0F45"/>
    <w:rsid w:val="2B6FA480"/>
    <w:rsid w:val="2C2F3545"/>
    <w:rsid w:val="2C66B59C"/>
    <w:rsid w:val="2E1A4700"/>
    <w:rsid w:val="2E410AA6"/>
    <w:rsid w:val="2E5E1B8B"/>
    <w:rsid w:val="2EB3ED4A"/>
    <w:rsid w:val="2F1F87CC"/>
    <w:rsid w:val="2F3743D0"/>
    <w:rsid w:val="31602E3C"/>
    <w:rsid w:val="33B232B8"/>
    <w:rsid w:val="33B7EDBC"/>
    <w:rsid w:val="347E7B61"/>
    <w:rsid w:val="34FFDDAB"/>
    <w:rsid w:val="35464BFB"/>
    <w:rsid w:val="362B5EA1"/>
    <w:rsid w:val="36EF8E7E"/>
    <w:rsid w:val="377A51C0"/>
    <w:rsid w:val="38646C58"/>
    <w:rsid w:val="3991FB4A"/>
    <w:rsid w:val="39F69FF1"/>
    <w:rsid w:val="3A60DFA3"/>
    <w:rsid w:val="3AE8F68B"/>
    <w:rsid w:val="3AEDE825"/>
    <w:rsid w:val="3B5435EE"/>
    <w:rsid w:val="3B927052"/>
    <w:rsid w:val="3BBD449D"/>
    <w:rsid w:val="3C0C854D"/>
    <w:rsid w:val="3CA0684A"/>
    <w:rsid w:val="3E81F972"/>
    <w:rsid w:val="3ED7771A"/>
    <w:rsid w:val="3EDF9B75"/>
    <w:rsid w:val="3F38B3F2"/>
    <w:rsid w:val="3FAEACFA"/>
    <w:rsid w:val="41080BA9"/>
    <w:rsid w:val="41B99A34"/>
    <w:rsid w:val="41D60627"/>
    <w:rsid w:val="42497B53"/>
    <w:rsid w:val="43C497DC"/>
    <w:rsid w:val="44256C44"/>
    <w:rsid w:val="443FAC6B"/>
    <w:rsid w:val="44A5B885"/>
    <w:rsid w:val="45812874"/>
    <w:rsid w:val="45C75830"/>
    <w:rsid w:val="46DB2F2C"/>
    <w:rsid w:val="4831FCEE"/>
    <w:rsid w:val="4841EA2A"/>
    <w:rsid w:val="486DB88C"/>
    <w:rsid w:val="489B92FC"/>
    <w:rsid w:val="48C756F6"/>
    <w:rsid w:val="494B8DF0"/>
    <w:rsid w:val="49AE3530"/>
    <w:rsid w:val="4A39E629"/>
    <w:rsid w:val="4A99B266"/>
    <w:rsid w:val="4AD70E6D"/>
    <w:rsid w:val="4C6C9D28"/>
    <w:rsid w:val="4CB16B2B"/>
    <w:rsid w:val="4DB4334E"/>
    <w:rsid w:val="4E4F8E62"/>
    <w:rsid w:val="4F52611D"/>
    <w:rsid w:val="4FB8C8AF"/>
    <w:rsid w:val="4FE5A3BF"/>
    <w:rsid w:val="50D664EA"/>
    <w:rsid w:val="50E71116"/>
    <w:rsid w:val="5104AE02"/>
    <w:rsid w:val="51261CF9"/>
    <w:rsid w:val="51817420"/>
    <w:rsid w:val="52A07E63"/>
    <w:rsid w:val="52CF9C6F"/>
    <w:rsid w:val="52D639AE"/>
    <w:rsid w:val="53896472"/>
    <w:rsid w:val="547C69A8"/>
    <w:rsid w:val="55A16760"/>
    <w:rsid w:val="55F8F201"/>
    <w:rsid w:val="564243B1"/>
    <w:rsid w:val="56B50C3D"/>
    <w:rsid w:val="56B73717"/>
    <w:rsid w:val="571C6792"/>
    <w:rsid w:val="57F0B5A4"/>
    <w:rsid w:val="58260D57"/>
    <w:rsid w:val="589BC579"/>
    <w:rsid w:val="58B837F3"/>
    <w:rsid w:val="59307FBF"/>
    <w:rsid w:val="5A21C70C"/>
    <w:rsid w:val="5A929445"/>
    <w:rsid w:val="5BF65DE6"/>
    <w:rsid w:val="5D062959"/>
    <w:rsid w:val="5DD0E31E"/>
    <w:rsid w:val="5E7A29AC"/>
    <w:rsid w:val="5FA9BEAE"/>
    <w:rsid w:val="5FE4F94F"/>
    <w:rsid w:val="6288E12D"/>
    <w:rsid w:val="62A8132F"/>
    <w:rsid w:val="62C9D79E"/>
    <w:rsid w:val="63017D33"/>
    <w:rsid w:val="6590FDC3"/>
    <w:rsid w:val="65F5DA6A"/>
    <w:rsid w:val="67C104D9"/>
    <w:rsid w:val="6819209A"/>
    <w:rsid w:val="68AD52AB"/>
    <w:rsid w:val="69564AC9"/>
    <w:rsid w:val="69EE5F54"/>
    <w:rsid w:val="6A1EF6F3"/>
    <w:rsid w:val="6AF9B3BD"/>
    <w:rsid w:val="6B4667B6"/>
    <w:rsid w:val="6C9E3B6F"/>
    <w:rsid w:val="6D058DE5"/>
    <w:rsid w:val="6D42254F"/>
    <w:rsid w:val="6D598E00"/>
    <w:rsid w:val="6E7D1255"/>
    <w:rsid w:val="6EFFBB69"/>
    <w:rsid w:val="726F938F"/>
    <w:rsid w:val="73AE8F5D"/>
    <w:rsid w:val="73D3C792"/>
    <w:rsid w:val="744AD41A"/>
    <w:rsid w:val="74E464FA"/>
    <w:rsid w:val="77C07721"/>
    <w:rsid w:val="7854761E"/>
    <w:rsid w:val="7954AD90"/>
    <w:rsid w:val="795C4782"/>
    <w:rsid w:val="79CA7C41"/>
    <w:rsid w:val="7A8658F6"/>
    <w:rsid w:val="7C144AC6"/>
    <w:rsid w:val="7C3A8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F6B3"/>
  <w15:chartTrackingRefBased/>
  <w15:docId w15:val="{DCE4B296-EABB-4E62-A3AC-F9EDCB9B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799"/>
  </w:style>
  <w:style w:type="paragraph" w:styleId="Titre1">
    <w:name w:val="heading 1"/>
    <w:basedOn w:val="Normal"/>
    <w:next w:val="Normal"/>
    <w:link w:val="Titre1Car"/>
    <w:uiPriority w:val="9"/>
    <w:qFormat/>
    <w:rsid w:val="00A7279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A2F41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279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7279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727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727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727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A2F41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727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A2F4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727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A2F41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727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72799"/>
    <w:rPr>
      <w:rFonts w:asciiTheme="majorHAnsi" w:eastAsiaTheme="majorEastAsia" w:hAnsiTheme="majorHAnsi" w:cstheme="majorBidi"/>
      <w:color w:val="0A2F41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A727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A72799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72799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72799"/>
    <w:rPr>
      <w:rFonts w:asciiTheme="majorHAnsi" w:eastAsiaTheme="majorEastAsia" w:hAnsiTheme="majorHAnsi" w:cstheme="majorBidi"/>
      <w:caps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72799"/>
    <w:rPr>
      <w:rFonts w:asciiTheme="majorHAnsi" w:eastAsiaTheme="majorEastAsia" w:hAnsiTheme="majorHAnsi" w:cstheme="majorBidi"/>
      <w:i/>
      <w:iCs/>
      <w:caps/>
      <w:color w:val="0A2F41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A72799"/>
    <w:rPr>
      <w:rFonts w:asciiTheme="majorHAnsi" w:eastAsiaTheme="majorEastAsia" w:hAnsiTheme="majorHAnsi" w:cstheme="majorBidi"/>
      <w:b/>
      <w:bCs/>
      <w:color w:val="0A2F4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A72799"/>
    <w:rPr>
      <w:rFonts w:asciiTheme="majorHAnsi" w:eastAsiaTheme="majorEastAsia" w:hAnsiTheme="majorHAnsi" w:cstheme="majorBidi"/>
      <w:b/>
      <w:bCs/>
      <w:i/>
      <w:iCs/>
      <w:color w:val="0A2F41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A72799"/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paragraph" w:styleId="Titre">
    <w:name w:val="Title"/>
    <w:basedOn w:val="Normal"/>
    <w:next w:val="Normal"/>
    <w:link w:val="TitreCar"/>
    <w:uiPriority w:val="10"/>
    <w:qFormat/>
    <w:rsid w:val="00A7279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E2841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A72799"/>
    <w:rPr>
      <w:rFonts w:asciiTheme="majorHAnsi" w:eastAsiaTheme="majorEastAsia" w:hAnsiTheme="majorHAnsi" w:cstheme="majorBidi"/>
      <w:caps/>
      <w:color w:val="0E2841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7279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72799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72799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72799"/>
    <w:rPr>
      <w:color w:val="0E2841" w:themeColor="text2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3CC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72799"/>
    <w:rPr>
      <w:b/>
      <w:bCs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7279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72799"/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character" w:styleId="Rfrenceintense">
    <w:name w:val="Intense Reference"/>
    <w:basedOn w:val="Policepardfaut"/>
    <w:uiPriority w:val="32"/>
    <w:qFormat/>
    <w:rsid w:val="00A72799"/>
    <w:rPr>
      <w:b/>
      <w:bCs/>
      <w:smallCaps/>
      <w:color w:val="0E2841" w:themeColor="text2"/>
      <w:u w:val="single"/>
    </w:rPr>
  </w:style>
  <w:style w:type="paragraph" w:customStyle="1" w:styleId="paragraph">
    <w:name w:val="paragraph"/>
    <w:basedOn w:val="Normal"/>
    <w:rsid w:val="00EF3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Policepardfaut"/>
    <w:rsid w:val="00EF3CCD"/>
  </w:style>
  <w:style w:type="character" w:customStyle="1" w:styleId="eop">
    <w:name w:val="eop"/>
    <w:basedOn w:val="Policepardfaut"/>
    <w:rsid w:val="00EF3CCD"/>
  </w:style>
  <w:style w:type="paragraph" w:styleId="Corpsdetexte">
    <w:name w:val="Body Text"/>
    <w:basedOn w:val="Normal"/>
    <w:link w:val="CorpsdetexteCar"/>
    <w:uiPriority w:val="1"/>
    <w:rsid w:val="00EF3CC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EF3CCD"/>
    <w:rPr>
      <w:rFonts w:ascii="Arial MT" w:eastAsia="Arial MT" w:hAnsi="Arial MT" w:cs="Arial MT"/>
      <w:kern w:val="0"/>
      <w:sz w:val="18"/>
      <w:szCs w:val="18"/>
      <w14:ligatures w14:val="none"/>
    </w:rPr>
  </w:style>
  <w:style w:type="table" w:styleId="Grilledutableau">
    <w:name w:val="Table Grid"/>
    <w:basedOn w:val="TableauNormal"/>
    <w:uiPriority w:val="39"/>
    <w:rsid w:val="00441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B70DF0"/>
    <w:rPr>
      <w:color w:val="0000FF"/>
      <w:u w:val="single"/>
    </w:rPr>
  </w:style>
  <w:style w:type="character" w:customStyle="1" w:styleId="ColorfulList-Accent1Char">
    <w:name w:val="Colorful List - Accent 1 Char"/>
    <w:aliases w:val="Paragraph Char,Dot pt Char,No Spacing1 Char,List Paragraph Char Char Char Char,Indicator Text Char,Numbered Para 1 Char,List Paragraph12 Char,Bullet Points Char,MAIN CONTENT Char,Bullet 1 Char,Colorful List - Accent 11 Char"/>
    <w:link w:val="Listecouleur-Accent1"/>
    <w:uiPriority w:val="34"/>
    <w:qFormat/>
    <w:locked/>
    <w:rsid w:val="009925CB"/>
    <w:rPr>
      <w:rFonts w:ascii="Calibri" w:eastAsia="Calibri" w:hAnsi="Calibri"/>
      <w:sz w:val="22"/>
      <w:szCs w:val="22"/>
      <w:lang w:val="fr-FR"/>
    </w:rPr>
  </w:style>
  <w:style w:type="table" w:styleId="Listecouleur-Accent1">
    <w:name w:val="Colorful List Accent 1"/>
    <w:basedOn w:val="TableauNormal"/>
    <w:link w:val="ColorfulList-Accent1Char"/>
    <w:uiPriority w:val="34"/>
    <w:semiHidden/>
    <w:unhideWhenUsed/>
    <w:rsid w:val="009925CB"/>
    <w:pPr>
      <w:spacing w:after="0" w:line="240" w:lineRule="auto"/>
    </w:pPr>
    <w:rPr>
      <w:rFonts w:ascii="Calibri" w:eastAsia="Calibri" w:hAnsi="Calibri"/>
      <w:lang w:val="fr-FR"/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0E0788"/>
    <w:rPr>
      <w:color w:val="605E5C"/>
      <w:shd w:val="clear" w:color="auto" w:fill="E1DFDD"/>
    </w:rPr>
  </w:style>
  <w:style w:type="paragraph" w:customStyle="1" w:styleId="Default">
    <w:name w:val="Default"/>
    <w:rsid w:val="00E542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A8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72799"/>
    <w:pPr>
      <w:spacing w:line="240" w:lineRule="auto"/>
    </w:pPr>
    <w:rPr>
      <w:b/>
      <w:bCs/>
      <w:smallCaps/>
      <w:color w:val="0E2841" w:themeColor="text2"/>
    </w:rPr>
  </w:style>
  <w:style w:type="character" w:styleId="lev">
    <w:name w:val="Strong"/>
    <w:basedOn w:val="Policepardfaut"/>
    <w:uiPriority w:val="22"/>
    <w:qFormat/>
    <w:rsid w:val="00A72799"/>
    <w:rPr>
      <w:b/>
      <w:bCs/>
    </w:rPr>
  </w:style>
  <w:style w:type="character" w:styleId="Accentuation">
    <w:name w:val="Emphasis"/>
    <w:basedOn w:val="Policepardfaut"/>
    <w:uiPriority w:val="20"/>
    <w:qFormat/>
    <w:rsid w:val="00A72799"/>
    <w:rPr>
      <w:i/>
      <w:iCs/>
    </w:rPr>
  </w:style>
  <w:style w:type="paragraph" w:styleId="Sansinterligne">
    <w:name w:val="No Spacing"/>
    <w:uiPriority w:val="1"/>
    <w:qFormat/>
    <w:rsid w:val="00A72799"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sid w:val="00A72799"/>
    <w:rPr>
      <w:i/>
      <w:iCs/>
      <w:color w:val="595959" w:themeColor="text1" w:themeTint="A6"/>
    </w:rPr>
  </w:style>
  <w:style w:type="character" w:styleId="Rfrencelgre">
    <w:name w:val="Subtle Reference"/>
    <w:basedOn w:val="Policepardfaut"/>
    <w:uiPriority w:val="31"/>
    <w:qFormat/>
    <w:rsid w:val="00A7279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Titredulivre">
    <w:name w:val="Book Title"/>
    <w:basedOn w:val="Policepardfaut"/>
    <w:uiPriority w:val="33"/>
    <w:qFormat/>
    <w:rsid w:val="00A72799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72799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29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E91"/>
  </w:style>
  <w:style w:type="paragraph" w:styleId="Pieddepage">
    <w:name w:val="footer"/>
    <w:basedOn w:val="Normal"/>
    <w:link w:val="PieddepageCar"/>
    <w:uiPriority w:val="99"/>
    <w:unhideWhenUsed/>
    <w:rsid w:val="00296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E91"/>
  </w:style>
  <w:style w:type="paragraph" w:styleId="TM2">
    <w:name w:val="toc 2"/>
    <w:basedOn w:val="Normal"/>
    <w:next w:val="Normal"/>
    <w:autoRedefine/>
    <w:uiPriority w:val="39"/>
    <w:unhideWhenUsed/>
    <w:rsid w:val="0089256E"/>
    <w:pPr>
      <w:spacing w:after="100"/>
      <w:ind w:left="220"/>
    </w:pPr>
  </w:style>
  <w:style w:type="paragraph" w:styleId="Rvision">
    <w:name w:val="Revision"/>
    <w:hidden/>
    <w:uiPriority w:val="99"/>
    <w:semiHidden/>
    <w:rsid w:val="006D2741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3A8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73A8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73A8A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600C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00CE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00CE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0C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0CEC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2BA79C6C44534FBE40A52B26E341C7" ma:contentTypeVersion="15" ma:contentTypeDescription="Create a new document." ma:contentTypeScope="" ma:versionID="693c7b1b7f2373a14706bc2b1519cb69">
  <xsd:schema xmlns:xsd="http://www.w3.org/2001/XMLSchema" xmlns:xs="http://www.w3.org/2001/XMLSchema" xmlns:p="http://schemas.microsoft.com/office/2006/metadata/properties" xmlns:ns2="98d1ea83-5f32-4dd0-9bac-b840e298798c" xmlns:ns3="fd72c95a-decc-41a9-9be0-c81e6ab83020" xmlns:ns4="1345c277-48e0-4b1b-9a72-d48945fb454e" targetNamespace="http://schemas.microsoft.com/office/2006/metadata/properties" ma:root="true" ma:fieldsID="8fd1b2725a6cd29627cb7d9d071edea2" ns2:_="" ns3:_="" ns4:_="">
    <xsd:import namespace="98d1ea83-5f32-4dd0-9bac-b840e298798c"/>
    <xsd:import namespace="fd72c95a-decc-41a9-9be0-c81e6ab83020"/>
    <xsd:import namespace="1345c277-48e0-4b1b-9a72-d48945fb45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ea83-5f32-4dd0-9bac-b840e29879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0767223-ecff-42b5-b5f8-5a75c314ae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2c95a-decc-41a9-9be0-c81e6ab8302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2d517a3-3cb4-406e-8209-2b8d2b276690}" ma:internalName="TaxCatchAll" ma:showField="CatchAllData" ma:web="fd72c95a-decc-41a9-9be0-c81e6ab83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5c277-48e0-4b1b-9a72-d48945fb454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45c277-48e0-4b1b-9a72-d48945fb454e">
      <UserInfo>
        <DisplayName>Baptiste LECUYOT</DisplayName>
        <AccountId>9</AccountId>
        <AccountType/>
      </UserInfo>
      <UserInfo>
        <DisplayName>AFG - Deputy Country Director Program | Sinu CHACKO</DisplayName>
        <AccountId>34</AccountId>
        <AccountType/>
      </UserInfo>
      <UserInfo>
        <DisplayName>Laure  LARROQUETTE</DisplayName>
        <AccountId>59</AccountId>
        <AccountType/>
      </UserInfo>
      <UserInfo>
        <DisplayName>AFG - WASH Coordinator | Tendai KATIVHU</DisplayName>
        <AccountId>21</AccountId>
        <AccountType/>
      </UserInfo>
      <UserInfo>
        <DisplayName>Lora VICARIOT</DisplayName>
        <AccountId>24</AccountId>
        <AccountType/>
      </UserInfo>
    </SharedWithUsers>
    <lcf76f155ced4ddcb4097134ff3c332f xmlns="98d1ea83-5f32-4dd0-9bac-b840e298798c">
      <Terms xmlns="http://schemas.microsoft.com/office/infopath/2007/PartnerControls"/>
    </lcf76f155ced4ddcb4097134ff3c332f>
    <TaxCatchAll xmlns="fd72c95a-decc-41a9-9be0-c81e6ab830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EE87A-ABB3-478F-9387-E3D869CC4B9F}"/>
</file>

<file path=customXml/itemProps2.xml><?xml version="1.0" encoding="utf-8"?>
<ds:datastoreItem xmlns:ds="http://schemas.openxmlformats.org/officeDocument/2006/customXml" ds:itemID="{04C6F4B2-D9E8-4CD4-958A-F569DD9360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E3B3D-F373-44BD-A699-799878442995}">
  <ds:schemaRefs>
    <ds:schemaRef ds:uri="http://schemas.microsoft.com/office/2006/metadata/properties"/>
    <ds:schemaRef ds:uri="http://schemas.microsoft.com/office/infopath/2007/PartnerControls"/>
    <ds:schemaRef ds:uri="5d1cf154-4866-4e1a-8073-e7f8ec089a80"/>
    <ds:schemaRef ds:uri="2a8a0fa0-5010-4f96-bf53-421529854754"/>
  </ds:schemaRefs>
</ds:datastoreItem>
</file>

<file path=customXml/itemProps4.xml><?xml version="1.0" encoding="utf-8"?>
<ds:datastoreItem xmlns:ds="http://schemas.openxmlformats.org/officeDocument/2006/customXml" ds:itemID="{E0164D1A-3E96-4A6A-B5E1-AAA3408B02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Links>
    <vt:vector size="30" baseType="variant">
      <vt:variant>
        <vt:i4>4522007</vt:i4>
      </vt:variant>
      <vt:variant>
        <vt:i4>9</vt:i4>
      </vt:variant>
      <vt:variant>
        <vt:i4>0</vt:i4>
      </vt:variant>
      <vt:variant>
        <vt:i4>5</vt:i4>
      </vt:variant>
      <vt:variant>
        <vt:lpwstr>https://gw4a.acaciadata.com/view?area=Afghanistan</vt:lpwstr>
      </vt:variant>
      <vt:variant>
        <vt:lpwstr/>
      </vt:variant>
      <vt:variant>
        <vt:i4>3342439</vt:i4>
      </vt:variant>
      <vt:variant>
        <vt:i4>5</vt:i4>
      </vt:variant>
      <vt:variant>
        <vt:i4>0</vt:i4>
      </vt:variant>
      <vt:variant>
        <vt:i4>5</vt:i4>
      </vt:variant>
      <vt:variant>
        <vt:lpwstr>https://data.humdata.org/dataset/afghanistan-whole-of-afghanistan-assessment-woaa-2023?</vt:lpwstr>
      </vt:variant>
      <vt:variant>
        <vt:lpwstr/>
      </vt:variant>
      <vt:variant>
        <vt:i4>3342439</vt:i4>
      </vt:variant>
      <vt:variant>
        <vt:i4>3</vt:i4>
      </vt:variant>
      <vt:variant>
        <vt:i4>0</vt:i4>
      </vt:variant>
      <vt:variant>
        <vt:i4>5</vt:i4>
      </vt:variant>
      <vt:variant>
        <vt:lpwstr>https://data.humdata.org/dataset/afghanistan-whole-of-afghanistan-assessment-woaa-2023?</vt:lpwstr>
      </vt:variant>
      <vt:variant>
        <vt:lpwstr/>
      </vt:variant>
      <vt:variant>
        <vt:i4>4587527</vt:i4>
      </vt:variant>
      <vt:variant>
        <vt:i4>0</vt:i4>
      </vt:variant>
      <vt:variant>
        <vt:i4>0</vt:i4>
      </vt:variant>
      <vt:variant>
        <vt:i4>5</vt:i4>
      </vt:variant>
      <vt:variant>
        <vt:lpwstr>https://reliefweb.int/report/afghanistan/afghanistan-humanitarian-needs-and-response-plan-2024-december-2023</vt:lpwstr>
      </vt:variant>
      <vt:variant>
        <vt:lpwstr/>
      </vt:variant>
      <vt:variant>
        <vt:i4>524329</vt:i4>
      </vt:variant>
      <vt:variant>
        <vt:i4>0</vt:i4>
      </vt:variant>
      <vt:variant>
        <vt:i4>0</vt:i4>
      </vt:variant>
      <vt:variant>
        <vt:i4>5</vt:i4>
      </vt:variant>
      <vt:variant>
        <vt:lpwstr>mailto:blecuyot@solidarites.org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AFG - WASH Coordinator | Tendai KATIVHU</dc:creator>
  <cp:keywords/>
  <dc:description/>
  <cp:lastModifiedBy>Cédric BERTHOD</cp:lastModifiedBy>
  <cp:revision>4</cp:revision>
  <dcterms:created xsi:type="dcterms:W3CDTF">2024-08-06T09:25:00Z</dcterms:created>
  <dcterms:modified xsi:type="dcterms:W3CDTF">2024-08-06T09:34:00Z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0x010100B12BA79C6C44534FBE40A52B26E341C7</vt:lpwstr>
  </property>
  <property fmtid="{D5CDD505-2E9C-101B-9397-08002B2CF9AE}" pid="3" name="MediaServiceImageTags">
    <vt:lpwstr/>
  </property>
</Properties>
</file>